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3C" w:rsidRPr="00076D3C" w:rsidRDefault="00076D3C" w:rsidP="00076D3C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B56FA3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0</w:t>
      </w:r>
      <w:r w:rsidR="00076D3C">
        <w:rPr>
          <w:szCs w:val="28"/>
        </w:rPr>
        <w:t>2</w:t>
      </w:r>
      <w:r w:rsidR="009669F2" w:rsidRPr="000343A3">
        <w:rPr>
          <w:szCs w:val="28"/>
        </w:rPr>
        <w:t>.0</w:t>
      </w:r>
      <w:r>
        <w:rPr>
          <w:szCs w:val="28"/>
        </w:rPr>
        <w:t>2</w:t>
      </w:r>
      <w:r w:rsidR="009669F2" w:rsidRPr="000343A3">
        <w:rPr>
          <w:szCs w:val="28"/>
        </w:rPr>
        <w:t>.201</w:t>
      </w:r>
      <w:r>
        <w:rPr>
          <w:szCs w:val="28"/>
        </w:rPr>
        <w:t>6</w:t>
      </w:r>
      <w:r w:rsidR="009669F2" w:rsidRPr="000343A3">
        <w:rPr>
          <w:szCs w:val="28"/>
        </w:rPr>
        <w:t xml:space="preserve"> г.</w:t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  <w:t xml:space="preserve">№ 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0343A3" w:rsidRDefault="009669F2" w:rsidP="0098553F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sz w:val="28"/>
          <w:szCs w:val="28"/>
        </w:rPr>
        <w:tab/>
      </w:r>
      <w:r w:rsidRPr="000343A3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изменения:</w:t>
      </w: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rFonts w:cs="Times New Roman"/>
          <w:szCs w:val="28"/>
        </w:rPr>
        <w:tab/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9669F2" w:rsidRPr="00D93D5A" w:rsidRDefault="009669F2" w:rsidP="009669F2">
      <w:pPr>
        <w:jc w:val="left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C30FF0">
        <w:rPr>
          <w:szCs w:val="28"/>
        </w:rPr>
        <w:t>1230,7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C30FF0">
        <w:rPr>
          <w:szCs w:val="28"/>
        </w:rPr>
        <w:t>437,7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0343A3" w:rsidRDefault="009669F2" w:rsidP="009669F2">
      <w:pPr>
        <w:ind w:firstLine="708"/>
        <w:jc w:val="both"/>
        <w:rPr>
          <w:szCs w:val="28"/>
        </w:rPr>
      </w:pPr>
      <w:r w:rsidRPr="000343A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>1.2. Изложить раздел 4 Программы в соответствии с приложением</w:t>
      </w:r>
      <w:r w:rsidR="0098553F" w:rsidRPr="000343A3">
        <w:rPr>
          <w:szCs w:val="28"/>
        </w:rPr>
        <w:t xml:space="preserve"> 3</w:t>
      </w:r>
      <w:r w:rsidRPr="000343A3">
        <w:rPr>
          <w:szCs w:val="28"/>
        </w:rPr>
        <w:t xml:space="preserve"> к настоящему постановлению.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lastRenderedPageBreak/>
        <w:tab/>
        <w:t xml:space="preserve">1.3. Дополнить программу Приложением 1 - Сведения о показателях (индикаторах) муниципальной программы, подпрограмм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</w:t>
      </w:r>
      <w:proofErr w:type="gramStart"/>
      <w:r w:rsidRPr="000343A3">
        <w:rPr>
          <w:rFonts w:cs="Times New Roman"/>
          <w:szCs w:val="28"/>
        </w:rPr>
        <w:t>.»</w:t>
      </w:r>
      <w:proofErr w:type="gramEnd"/>
      <w:r w:rsidRPr="000343A3">
        <w:rPr>
          <w:szCs w:val="28"/>
        </w:rPr>
        <w:t>и их значения.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1.5. Дополнить программу Приложением 3 – Расходы по подпрограммам, основным мероприятиям подпрограмм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</w:t>
      </w:r>
      <w:r w:rsidRPr="000343A3">
        <w:rPr>
          <w:szCs w:val="28"/>
        </w:rPr>
        <w:t>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</w:t>
      </w:r>
      <w:r w:rsidRPr="000343A3">
        <w:rPr>
          <w:szCs w:val="28"/>
        </w:rPr>
        <w:t>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1.7. Дополнить программу Приложением 5 - План реализации муниципальной программы Задонского сельского поселения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</w:t>
      </w:r>
      <w:r w:rsidRPr="000343A3">
        <w:rPr>
          <w:szCs w:val="28"/>
        </w:rPr>
        <w:t xml:space="preserve">   на 2016 год.</w:t>
      </w:r>
    </w:p>
    <w:p w:rsidR="0098553F" w:rsidRPr="000343A3" w:rsidRDefault="0098553F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 xml:space="preserve">2. Настоящее постановление </w:t>
      </w:r>
      <w:proofErr w:type="gramStart"/>
      <w:r w:rsidRPr="000343A3">
        <w:rPr>
          <w:szCs w:val="28"/>
        </w:rPr>
        <w:t>вступает в силу с момента подписания и подлежит</w:t>
      </w:r>
      <w:proofErr w:type="gramEnd"/>
      <w:r w:rsidRPr="000343A3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343A3">
          <w:rPr>
            <w:rStyle w:val="a4"/>
            <w:szCs w:val="28"/>
            <w:lang w:val="en-US"/>
          </w:rPr>
          <w:t>www</w:t>
        </w:r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zadonskoe</w:t>
        </w:r>
        <w:proofErr w:type="spellEnd"/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ru</w:t>
        </w:r>
        <w:proofErr w:type="spellEnd"/>
      </w:hyperlink>
      <w:r w:rsidRPr="000343A3">
        <w:rPr>
          <w:szCs w:val="28"/>
        </w:rPr>
        <w:t>.</w:t>
      </w: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 xml:space="preserve">3. </w:t>
      </w:r>
      <w:proofErr w:type="gramStart"/>
      <w:r w:rsidRPr="000343A3">
        <w:rPr>
          <w:szCs w:val="28"/>
        </w:rPr>
        <w:t>Контроль за</w:t>
      </w:r>
      <w:proofErr w:type="gramEnd"/>
      <w:r w:rsidRPr="000343A3">
        <w:rPr>
          <w:szCs w:val="28"/>
        </w:rPr>
        <w:t xml:space="preserve"> исполнением настоящего постановления оставляю за собой.</w:t>
      </w: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F41E1B" w:rsidRPr="000343A3" w:rsidRDefault="00F41E1B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F41E1B" w:rsidRPr="000343A3" w:rsidRDefault="00F41E1B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9669F2" w:rsidRPr="000343A3" w:rsidRDefault="00467590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>Г</w:t>
      </w:r>
      <w:r w:rsidR="009669F2" w:rsidRPr="000343A3">
        <w:rPr>
          <w:szCs w:val="28"/>
        </w:rPr>
        <w:t>лав</w:t>
      </w:r>
      <w:r w:rsidRPr="000343A3">
        <w:rPr>
          <w:szCs w:val="28"/>
        </w:rPr>
        <w:t>а</w:t>
      </w:r>
      <w:r w:rsidR="009669F2" w:rsidRPr="000343A3">
        <w:rPr>
          <w:szCs w:val="28"/>
        </w:rPr>
        <w:t xml:space="preserve"> Задонского </w:t>
      </w: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>сельского поселения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="00467590" w:rsidRPr="000343A3">
        <w:rPr>
          <w:szCs w:val="28"/>
        </w:rPr>
        <w:tab/>
        <w:t>С.И.Рябов</w:t>
      </w:r>
    </w:p>
    <w:p w:rsidR="009669F2" w:rsidRPr="000343A3" w:rsidRDefault="009669F2" w:rsidP="009669F2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B46752" w:rsidRDefault="00B4675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B46752" w:rsidRDefault="00B4675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B46752" w:rsidRDefault="00B46752" w:rsidP="009669F2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076D3C" w:rsidRDefault="00076D3C">
      <w:pPr>
        <w:jc w:val="both"/>
      </w:pPr>
      <w:r>
        <w:t>Подготовил: Е.Н.Жарова</w:t>
      </w:r>
    </w:p>
    <w:p w:rsidR="00076D3C" w:rsidRDefault="00076D3C">
      <w:pPr>
        <w:jc w:val="both"/>
      </w:pPr>
    </w:p>
    <w:p w:rsidR="000343A3" w:rsidRDefault="00076D3C">
      <w:pPr>
        <w:jc w:val="both"/>
      </w:pPr>
      <w:r>
        <w:t xml:space="preserve">Согласовано: </w:t>
      </w:r>
      <w:proofErr w:type="spellStart"/>
      <w:r>
        <w:t>Н.Ф.Пустовая</w:t>
      </w:r>
      <w:proofErr w:type="spellEnd"/>
      <w:r w:rsidR="000343A3">
        <w:br w:type="page"/>
      </w:r>
    </w:p>
    <w:p w:rsidR="000343A3" w:rsidRDefault="000343A3" w:rsidP="000343A3">
      <w:pPr>
        <w:jc w:val="both"/>
        <w:sectPr w:rsidR="000343A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77790" w:rsidRPr="00061B1A" w:rsidTr="00477790">
        <w:trPr>
          <w:jc w:val="center"/>
        </w:trPr>
        <w:tc>
          <w:tcPr>
            <w:tcW w:w="4928" w:type="dxa"/>
            <w:shd w:val="clear" w:color="auto" w:fill="auto"/>
          </w:tcPr>
          <w:p w:rsidR="00477790" w:rsidRPr="00BF14A6" w:rsidRDefault="00477790" w:rsidP="00477790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77790" w:rsidRPr="00BF14A6" w:rsidRDefault="00477790" w:rsidP="00477790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77790" w:rsidRPr="00953404" w:rsidRDefault="00477790" w:rsidP="0047779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477790">
              <w:rPr>
                <w:rFonts w:ascii="Times New Roman" w:hAnsi="Times New Roman" w:cs="Times New Roman"/>
              </w:rPr>
              <w:t>«Благоустройство территории Задонского сельского поселения на 2014 - 2020 гг.»</w:t>
            </w:r>
          </w:p>
        </w:tc>
      </w:tr>
    </w:tbl>
    <w:p w:rsidR="00477790" w:rsidRPr="00061B1A" w:rsidRDefault="00477790" w:rsidP="00477790">
      <w:pPr>
        <w:rPr>
          <w:sz w:val="24"/>
          <w:szCs w:val="24"/>
        </w:rPr>
      </w:pPr>
    </w:p>
    <w:p w:rsidR="00477790" w:rsidRPr="00061B1A" w:rsidRDefault="00477790" w:rsidP="00477790">
      <w:pPr>
        <w:rPr>
          <w:sz w:val="24"/>
          <w:szCs w:val="24"/>
        </w:rPr>
      </w:pPr>
    </w:p>
    <w:p w:rsidR="00477790" w:rsidRPr="000C1E55" w:rsidRDefault="00477790" w:rsidP="0047779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477790" w:rsidRPr="00567B01" w:rsidRDefault="00477790" w:rsidP="0047779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477790" w:rsidRPr="00061B1A" w:rsidRDefault="00477790" w:rsidP="00477790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477790" w:rsidRPr="00061B1A" w:rsidTr="00477790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477790" w:rsidRPr="00061B1A" w:rsidTr="00477790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477790" w:rsidRPr="00061B1A" w:rsidTr="00477790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477790" w:rsidRPr="00061B1A" w:rsidTr="00477790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</w:tc>
      </w:tr>
      <w:tr w:rsidR="00477790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D87B82" w:rsidRDefault="00DF7B29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  <w:r w:rsidR="0047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</w:tr>
      <w:tr w:rsidR="00D93D5A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061B1A" w:rsidRDefault="00D93D5A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87B82" w:rsidRDefault="00D93D5A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материалами по благоустройству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Default="00D93D5A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F7B29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B29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F7B29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B29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477790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</w:tr>
      <w:tr w:rsidR="00BE6F92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BE6F92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BE6F92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BE6F92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D93D5A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D93D5A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D93D5A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отловленных бродячих животных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огражденных кладбищ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трудоустройство несовершеннолетних детей от 14 до 18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477790" w:rsidRDefault="00477790" w:rsidP="00477790">
      <w:pPr>
        <w:ind w:left="7080"/>
        <w:rPr>
          <w:sz w:val="24"/>
          <w:szCs w:val="24"/>
          <w:lang w:eastAsia="ru-RU"/>
        </w:rPr>
      </w:pPr>
    </w:p>
    <w:p w:rsidR="00477790" w:rsidRDefault="00477790" w:rsidP="004777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477790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477790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477790">
        <w:rPr>
          <w:rFonts w:cs="Times New Roman"/>
          <w:sz w:val="24"/>
          <w:szCs w:val="24"/>
        </w:rPr>
        <w:t>на 2014 - 2020 гг.»</w:t>
      </w:r>
    </w:p>
    <w:p w:rsidR="008E7186" w:rsidRPr="00477790" w:rsidRDefault="008E7186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477790" w:rsidRPr="00061B1A" w:rsidTr="00A27A72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477790" w:rsidRPr="00061B1A" w:rsidTr="00A27A72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D87B82" w:rsidRDefault="00BE6F9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BE6F92" w:rsidRPr="00061B1A" w:rsidTr="00477790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BE6F92" w:rsidRPr="00061B1A" w:rsidTr="00477790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BE6F92" w:rsidRPr="00061B1A" w:rsidRDefault="00BE6F92" w:rsidP="00477790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BE6F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фактический показатель убранной территории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D87B82" w:rsidRDefault="00BE6F9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материалами по благоустройству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BE6F92" w:rsidRPr="00061B1A" w:rsidTr="00477790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BE6F92" w:rsidRPr="00061B1A" w:rsidTr="00477790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BE6F92" w:rsidRPr="00061B1A" w:rsidRDefault="00BE6F92" w:rsidP="00477790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230359" w:rsidRDefault="00BE6F92" w:rsidP="00BE6F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>ое количество затраченных средств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BE6F92" w:rsidRPr="00EE5E62" w:rsidTr="00477790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F92" w:rsidRPr="00EE5E62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BE6F92" w:rsidRPr="00EE5E62" w:rsidTr="00477790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6F92" w:rsidRPr="00EE5E62" w:rsidRDefault="00BE6F92" w:rsidP="00477790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F92" w:rsidRPr="00EE5E62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BE6F92" w:rsidRPr="00A27A72" w:rsidRDefault="00BE6F92" w:rsidP="00BE6F9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BE6F92" w:rsidRPr="00EE5E62" w:rsidRDefault="00BE6F92" w:rsidP="00BE6F9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230359" w:rsidRDefault="00BE6F92" w:rsidP="00BE6F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обработанной площади </w:t>
            </w:r>
          </w:p>
        </w:tc>
      </w:tr>
      <w:tr w:rsidR="00BE6F92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27A72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Default="00A27A7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Default="00A27A7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27A72" w:rsidRPr="00EE5E62" w:rsidTr="00D93D5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7A72" w:rsidRPr="00EE5E62" w:rsidRDefault="00A27A72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27A72" w:rsidRPr="00EE5E62" w:rsidTr="00D93D5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7A72" w:rsidRPr="00EE5E62" w:rsidRDefault="00A27A72" w:rsidP="00D93D5A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7A72" w:rsidRPr="00EE5E62" w:rsidRDefault="00A27A7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27A72" w:rsidRPr="00A27A72" w:rsidRDefault="00A27A7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27A72" w:rsidRPr="00061B1A" w:rsidRDefault="00A27A72" w:rsidP="00A27A7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230359" w:rsidRDefault="00A27A72" w:rsidP="00A27A7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приобретенных контейнеров </w:t>
            </w:r>
          </w:p>
        </w:tc>
      </w:tr>
      <w:tr w:rsidR="009B3F25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D93D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E7186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  <w:r>
              <w:t>Количество отловленных бродячих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8E718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E7186" w:rsidRPr="00EE5E62" w:rsidTr="00D93D5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E7186" w:rsidRPr="00EE5E62" w:rsidRDefault="008E7186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E7186" w:rsidRPr="00EE5E62" w:rsidTr="00D93D5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7186" w:rsidRPr="00EE5E62" w:rsidRDefault="008E7186" w:rsidP="00D93D5A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7186" w:rsidRPr="00EE5E62" w:rsidRDefault="008E7186" w:rsidP="008E718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E7186" w:rsidRPr="00A27A72" w:rsidRDefault="008E7186" w:rsidP="008E718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E7186" w:rsidRPr="00061B1A" w:rsidRDefault="008E7186" w:rsidP="008E7186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230359" w:rsidRDefault="008E7186" w:rsidP="008E71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отловденных</w:t>
            </w:r>
            <w:proofErr w:type="spellEnd"/>
            <w:r>
              <w:rPr>
                <w:sz w:val="24"/>
                <w:szCs w:val="24"/>
              </w:rPr>
              <w:t xml:space="preserve"> бродячих животных </w:t>
            </w:r>
          </w:p>
        </w:tc>
      </w:tr>
      <w:tr w:rsidR="008E7186" w:rsidRPr="00061B1A" w:rsidTr="00B56FA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D93D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Количество огражденных кладбищ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C5E0D" w:rsidRPr="00EE5E62" w:rsidTr="00B56FA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C5E0D" w:rsidRPr="00EE5E62" w:rsidTr="00B56FA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E0D" w:rsidRPr="00EE5E6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C5E0D" w:rsidRPr="00A27A7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C5E0D" w:rsidRPr="00061B1A" w:rsidRDefault="00AC5E0D" w:rsidP="00B56FA3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230359" w:rsidRDefault="00AC5E0D" w:rsidP="00AC5E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огороженных кладбищ 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93E9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Количество отремонтированных памятников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C5E0D" w:rsidRPr="00EE5E62" w:rsidTr="00B56FA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C5E0D" w:rsidRPr="00EE5E62" w:rsidTr="00B56FA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E0D" w:rsidRPr="00EE5E6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C5E0D" w:rsidRPr="00A27A7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C5E0D" w:rsidRPr="00061B1A" w:rsidRDefault="00AC5E0D" w:rsidP="00B56FA3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230359" w:rsidRDefault="00AC5E0D" w:rsidP="00AC5E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отремонтированных памятников 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93E9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Сумма затраченных средств на трудоустройство несовершеннолетних детей в возрасте от 14 до 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C5E0D" w:rsidRPr="00EE5E62" w:rsidTr="00B56FA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C5E0D" w:rsidRPr="00EE5E62" w:rsidTr="00B56FA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E0D" w:rsidRPr="00EE5E6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C5E0D" w:rsidRPr="00A27A7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C5E0D" w:rsidRPr="00061B1A" w:rsidRDefault="00AC5E0D" w:rsidP="00B56FA3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230359" w:rsidRDefault="00AC5E0D" w:rsidP="00AC5E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 xml:space="preserve">ая сумма затраченных средств 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93E9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477790" w:rsidRDefault="00477790" w:rsidP="0047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477790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C30FF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616F1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6F1" w:rsidRPr="001D250C" w:rsidRDefault="000616F1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0616F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0616F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Default="00477790" w:rsidP="0047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p w:rsidR="00477790" w:rsidRPr="00877A67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477790" w:rsidRPr="00877A67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477790" w:rsidRPr="00877A67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477790" w:rsidRPr="00096FC2" w:rsidTr="00477790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477790" w:rsidRPr="00096FC2" w:rsidTr="00477790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77790" w:rsidRPr="00096FC2" w:rsidTr="00477790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EE5E62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477790" w:rsidRPr="001D250C" w:rsidRDefault="009501F8" w:rsidP="009501F8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501F8">
              <w:rPr>
                <w:bCs/>
                <w:sz w:val="24"/>
                <w:szCs w:val="24"/>
              </w:rPr>
              <w:t>1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EE5E62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477790" w:rsidRPr="001D250C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r w:rsidR="00992F26">
              <w:rPr>
                <w:bCs/>
                <w:sz w:val="24"/>
                <w:szCs w:val="24"/>
              </w:rPr>
              <w:t>необходимых материалов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501F8">
              <w:rPr>
                <w:bCs/>
                <w:sz w:val="24"/>
                <w:szCs w:val="24"/>
              </w:rPr>
              <w:t>2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EE5E62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77790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92F26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501F8">
              <w:rPr>
                <w:bCs/>
                <w:sz w:val="24"/>
                <w:szCs w:val="24"/>
              </w:rPr>
              <w:t>3 №5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6669D0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477790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92F26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AC5E0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AC5E0D">
              <w:rPr>
                <w:bCs/>
                <w:sz w:val="24"/>
                <w:szCs w:val="24"/>
              </w:rPr>
              <w:t>4</w:t>
            </w:r>
          </w:p>
        </w:tc>
      </w:tr>
      <w:tr w:rsidR="00EB19F8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B56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B56FA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Задонского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№6</w:t>
            </w:r>
          </w:p>
        </w:tc>
      </w:tr>
      <w:tr w:rsidR="00AC5E0D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AC5E0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№8</w:t>
            </w:r>
          </w:p>
        </w:tc>
      </w:tr>
      <w:tr w:rsidR="00AC5E0D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отремонтированных памятников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№7</w:t>
            </w:r>
          </w:p>
        </w:tc>
      </w:tr>
    </w:tbl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6F04B1" w:rsidRPr="00D93D5A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="006F04B1" w:rsidRPr="006F04B1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на 2014 - 2020 гг.» </w:t>
      </w: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E5E62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B19F8" w:rsidRPr="001D250C" w:rsidRDefault="00EB19F8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E5E62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B19F8" w:rsidRPr="001D250C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E5E62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B19F8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отремонтированных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sectPr w:rsidR="00C805AF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5703"/>
    <w:rsid w:val="00007099"/>
    <w:rsid w:val="000343A3"/>
    <w:rsid w:val="00046F44"/>
    <w:rsid w:val="000616F1"/>
    <w:rsid w:val="00066870"/>
    <w:rsid w:val="00076D3C"/>
    <w:rsid w:val="000A53D6"/>
    <w:rsid w:val="000D15C3"/>
    <w:rsid w:val="000E098D"/>
    <w:rsid w:val="000E74AA"/>
    <w:rsid w:val="000F0AB4"/>
    <w:rsid w:val="00150166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48F7"/>
    <w:rsid w:val="00467590"/>
    <w:rsid w:val="00477790"/>
    <w:rsid w:val="004A3A93"/>
    <w:rsid w:val="004A3CDB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6850"/>
    <w:rsid w:val="00BE6F92"/>
    <w:rsid w:val="00C04148"/>
    <w:rsid w:val="00C30FF0"/>
    <w:rsid w:val="00C414F7"/>
    <w:rsid w:val="00C805AF"/>
    <w:rsid w:val="00C90C2F"/>
    <w:rsid w:val="00CB41DB"/>
    <w:rsid w:val="00CC3CA2"/>
    <w:rsid w:val="00CD09E7"/>
    <w:rsid w:val="00D2079C"/>
    <w:rsid w:val="00D63E1C"/>
    <w:rsid w:val="00D7684F"/>
    <w:rsid w:val="00D93D5A"/>
    <w:rsid w:val="00DA5FE2"/>
    <w:rsid w:val="00DF7B29"/>
    <w:rsid w:val="00E26681"/>
    <w:rsid w:val="00E713A9"/>
    <w:rsid w:val="00E820DA"/>
    <w:rsid w:val="00EA1B86"/>
    <w:rsid w:val="00EB19F8"/>
    <w:rsid w:val="00EE739C"/>
    <w:rsid w:val="00F12043"/>
    <w:rsid w:val="00F40B53"/>
    <w:rsid w:val="00F41E1B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2016-05-27T11:13:00Z</cp:lastPrinted>
  <dcterms:created xsi:type="dcterms:W3CDTF">2016-05-27T11:14:00Z</dcterms:created>
  <dcterms:modified xsi:type="dcterms:W3CDTF">2016-05-27T11:15:00Z</dcterms:modified>
</cp:coreProperties>
</file>